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AE17EC">
        <w:rPr>
          <w:sz w:val="30"/>
          <w:szCs w:val="30"/>
        </w:rPr>
        <w:t xml:space="preserve"> 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704D6F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A13205" w:rsidRPr="00A13205">
        <w:rPr>
          <w:color w:val="FF0000"/>
          <w:sz w:val="28"/>
          <w:szCs w:val="28"/>
        </w:rPr>
        <w:t>VC-HDPB-7D2EE00786-400A9BFE99-B02AEAFADF</w:t>
      </w:r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A13205">
        <w:rPr>
          <w:i/>
        </w:rPr>
        <w:t>July</w:t>
      </w:r>
      <w:bookmarkStart w:id="0" w:name="_GoBack"/>
      <w:bookmarkEnd w:id="0"/>
      <w:r w:rsidR="00563790">
        <w:rPr>
          <w:i/>
        </w:rPr>
        <w:t xml:space="preserve"> </w:t>
      </w:r>
      <w:r w:rsidR="009470E0">
        <w:rPr>
          <w:i/>
        </w:rPr>
        <w:t>2</w:t>
      </w:r>
      <w:r w:rsidR="00A13205">
        <w:rPr>
          <w:i/>
        </w:rPr>
        <w:t>6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A976CF">
        <w:rPr>
          <w:i/>
        </w:rPr>
        <w:t>20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thetime-limited discount</w:t>
      </w:r>
      <w:r w:rsidR="00C25FF0">
        <w:t>:</w:t>
      </w:r>
    </w:p>
    <w:p w:rsidR="00541C50" w:rsidRDefault="00CF4B41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B41" w:rsidRDefault="00CF4B41" w:rsidP="001465DA">
      <w:r>
        <w:separator/>
      </w:r>
    </w:p>
  </w:endnote>
  <w:endnote w:type="continuationSeparator" w:id="0">
    <w:p w:rsidR="00CF4B41" w:rsidRDefault="00CF4B41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B41" w:rsidRDefault="00CF4B41" w:rsidP="001465DA">
      <w:r>
        <w:separator/>
      </w:r>
    </w:p>
  </w:footnote>
  <w:footnote w:type="continuationSeparator" w:id="0">
    <w:p w:rsidR="00CF4B41" w:rsidRDefault="00CF4B41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131078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B29A9"/>
    <w:rsid w:val="001B303F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34BE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480D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28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B59FF"/>
    <w:rsid w:val="008C142C"/>
    <w:rsid w:val="008C1D7A"/>
    <w:rsid w:val="008C3554"/>
    <w:rsid w:val="008C75C8"/>
    <w:rsid w:val="008C789E"/>
    <w:rsid w:val="008D1068"/>
    <w:rsid w:val="008D25A7"/>
    <w:rsid w:val="008D5073"/>
    <w:rsid w:val="008D6F08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CF4B41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9A448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B12CF-007E-4C5B-AF25-DC4C3CAC8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734</cp:revision>
  <dcterms:created xsi:type="dcterms:W3CDTF">2015-10-22T03:45:00Z</dcterms:created>
  <dcterms:modified xsi:type="dcterms:W3CDTF">2020-07-21T09:10:00Z</dcterms:modified>
</cp:coreProperties>
</file>